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29A8" w14:textId="2A201A4B"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t>【</w:t>
      </w:r>
      <w:r w:rsidRPr="00694736">
        <w:rPr>
          <w:rFonts w:ascii="游ゴシック" w:eastAsia="游ゴシック" w:hAnsi="游ゴシック" w:hint="eastAsia"/>
          <w:spacing w:val="20"/>
          <w:kern w:val="0"/>
          <w:sz w:val="32"/>
          <w:szCs w:val="32"/>
          <w:u w:val="single"/>
        </w:rPr>
        <w:t>第</w:t>
      </w:r>
      <w:r w:rsidR="00694736" w:rsidRPr="00694736">
        <w:rPr>
          <w:rFonts w:ascii="游ゴシック" w:eastAsia="游ゴシック" w:hAnsi="游ゴシック" w:hint="eastAsia"/>
          <w:spacing w:val="20"/>
          <w:kern w:val="0"/>
          <w:sz w:val="32"/>
          <w:szCs w:val="32"/>
          <w:u w:val="single"/>
        </w:rPr>
        <w:t>二種</w:t>
      </w:r>
      <w:r w:rsidRPr="00694736">
        <w:rPr>
          <w:rFonts w:ascii="游ゴシック" w:eastAsia="游ゴシック" w:hAnsi="游ゴシック" w:hint="eastAsia"/>
          <w:spacing w:val="20"/>
          <w:kern w:val="0"/>
          <w:sz w:val="32"/>
          <w:szCs w:val="32"/>
          <w:u w:val="single"/>
        </w:rPr>
        <w:t>電気工事士</w:t>
      </w:r>
      <w:r w:rsidR="00B621F6">
        <w:rPr>
          <w:rFonts w:ascii="游ゴシック" w:eastAsia="游ゴシック" w:hAnsi="游ゴシック" w:hint="eastAsia"/>
          <w:spacing w:val="20"/>
          <w:kern w:val="0"/>
          <w:sz w:val="32"/>
          <w:szCs w:val="32"/>
          <w:u w:val="single"/>
        </w:rPr>
        <w:t>技能</w:t>
      </w:r>
      <w:r w:rsidRPr="00694736">
        <w:rPr>
          <w:rFonts w:ascii="游ゴシック" w:eastAsia="游ゴシック" w:hAnsi="游ゴシック" w:hint="eastAsia"/>
          <w:spacing w:val="20"/>
          <w:kern w:val="0"/>
          <w:sz w:val="32"/>
          <w:szCs w:val="32"/>
          <w:u w:val="single"/>
        </w:rPr>
        <w:t>試験対策講座</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22FC24C4"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6FA95215"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402A2045" w:rsidR="000816A1" w:rsidRPr="007408C5" w:rsidRDefault="00E01CC4"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1120" behindDoc="0" locked="0" layoutInCell="1" allowOverlap="1" wp14:anchorId="6FD355C0" wp14:editId="5ABFB3B9">
                      <wp:simplePos x="0" y="0"/>
                      <wp:positionH relativeFrom="column">
                        <wp:posOffset>3872230</wp:posOffset>
                      </wp:positionH>
                      <wp:positionV relativeFrom="paragraph">
                        <wp:posOffset>145415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359BE7CB" w14:textId="77777777" w:rsidR="00E01CC4" w:rsidRPr="00261845" w:rsidRDefault="00E01CC4" w:rsidP="00E01CC4">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355C0" id="_x0000_t202" coordsize="21600,21600" o:spt="202" path="m,l,21600r21600,l21600,xe">
                      <v:stroke joinstyle="miter"/>
                      <v:path gradientshapeok="t" o:connecttype="rect"/>
                    </v:shapetype>
                    <v:shape id="テキスト ボックス 2" o:spid="_x0000_s1026" type="#_x0000_t202" style="position:absolute;left:0;text-align:left;margin-left:304.9pt;margin-top:11.45pt;width:37.5pt;height:4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UlDG54QAAAAoBAAAPAAAAZHJzL2Rvd25yZXYueG1sTI9NS8NAEIbvgv9h&#10;mYI3u9vQhjRmU0qgCKKH1l68TbLbJLgfMbtto7/e8WSPM/PwzvMWm8kadtFj6L2TsJgLYNo1XvWu&#10;lXB83z1mwEJEp9B4pyV86wCb8v6uwFz5q9vryyG2jEJcyFFCF+OQcx6aTlsMcz9oR7eTHy1GGseW&#10;qxGvFG4NT4RIucXe0YcOB111uvk8nK2El2r3hvs6sdmPqZ5fT9vh6/ixkvJhNm2fgEU9xX8Y/vRJ&#10;HUpyqv3ZqcCMhFSsST1KSJI1MALSbEmLmkixWgIvC35bofwFAAD//wMAUEsBAi0AFAAGAAgAAAAh&#10;ALaDOJL+AAAA4QEAABMAAAAAAAAAAAAAAAAAAAAAAFtDb250ZW50X1R5cGVzXS54bWxQSwECLQAU&#10;AAYACAAAACEAOP0h/9YAAACUAQAACwAAAAAAAAAAAAAAAAAvAQAAX3JlbHMvLnJlbHNQSwECLQAU&#10;AAYACAAAACEA+JaTpRoCAAAzBAAADgAAAAAAAAAAAAAAAAAuAgAAZHJzL2Uyb0RvYy54bWxQSwEC&#10;LQAUAAYACAAAACEAVJQxueEAAAAKAQAADwAAAAAAAAAAAAAAAAB0BAAAZHJzL2Rvd25yZXYueG1s&#10;UEsFBgAAAAAEAAQA8wAAAIIFAAAAAA==&#10;" filled="f" stroked="f" strokeweight=".5pt">
                      <v:textbox>
                        <w:txbxContent>
                          <w:p w14:paraId="359BE7CB" w14:textId="77777777" w:rsidR="00E01CC4" w:rsidRPr="00261845" w:rsidRDefault="00E01CC4" w:rsidP="00E01CC4">
                            <w:pPr>
                              <w:rPr>
                                <w:sz w:val="28"/>
                                <w:szCs w:val="28"/>
                              </w:rPr>
                            </w:pPr>
                            <w:r w:rsidRPr="00261845">
                              <w:rPr>
                                <w:rFonts w:hint="eastAsia"/>
                                <w:sz w:val="28"/>
                                <w:szCs w:val="28"/>
                              </w:rPr>
                              <w:t>㊞</w:t>
                            </w:r>
                          </w:p>
                        </w:txbxContent>
                      </v:textbox>
                    </v:shape>
                  </w:pict>
                </mc:Fallback>
              </mc:AlternateContent>
            </w:r>
          </w:p>
        </w:tc>
      </w:tr>
      <w:tr w:rsidR="00E01CC4" w14:paraId="52D0AA28" w14:textId="367590F5" w:rsidTr="006C1677">
        <w:trPr>
          <w:trHeight w:val="611"/>
        </w:trPr>
        <w:tc>
          <w:tcPr>
            <w:tcW w:w="1554" w:type="dxa"/>
            <w:tcBorders>
              <w:top w:val="dashed" w:sz="4" w:space="0" w:color="auto"/>
              <w:right w:val="single" w:sz="4" w:space="0" w:color="FFFFFF" w:themeColor="background1"/>
            </w:tcBorders>
            <w:vAlign w:val="center"/>
          </w:tcPr>
          <w:p w14:paraId="75500ED1" w14:textId="1AD5F4D5" w:rsidR="00E01CC4" w:rsidRPr="007408C5" w:rsidRDefault="00E01CC4"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3FE4D524" w:rsidR="00E01CC4" w:rsidRPr="00B41B4F" w:rsidRDefault="00E01CC4" w:rsidP="00E01CC4">
            <w:pPr>
              <w:ind w:firstLineChars="83" w:firstLine="183"/>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4E2E2AA6"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vAlign w:val="center"/>
          </w:tcPr>
          <w:p w14:paraId="4954D9D9" w14:textId="589908A3"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2065289F"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354E7A15" w:rsidR="0018307F" w:rsidRPr="00682198" w:rsidRDefault="0018307F" w:rsidP="00B54C1B">
            <w:pPr>
              <w:jc w:val="center"/>
              <w:rPr>
                <w:rFonts w:ascii="游ゴシック" w:eastAsia="游ゴシック" w:hAnsi="游ゴシック"/>
                <w:sz w:val="18"/>
                <w:szCs w:val="18"/>
              </w:rPr>
            </w:pPr>
            <w:r w:rsidRPr="00682198">
              <w:rPr>
                <w:rFonts w:ascii="游ゴシック" w:eastAsia="游ゴシック" w:hAnsi="游ゴシック" w:hint="eastAsia"/>
                <w:sz w:val="18"/>
                <w:szCs w:val="18"/>
              </w:rPr>
              <w:t>低圧電気特別教育修了の有無</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494B79A8" w:rsidR="0018307F" w:rsidRPr="007408C5" w:rsidRDefault="0018307F" w:rsidP="00E01CC4">
            <w:pPr>
              <w:ind w:firstLineChars="85" w:firstLine="170"/>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rsidP="00E01CC4">
            <w:pPr>
              <w:ind w:firstLineChars="85" w:firstLine="170"/>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2BFC0C99" w:rsidR="0018307F" w:rsidRPr="007408C5" w:rsidRDefault="0018307F" w:rsidP="00E01CC4">
            <w:pPr>
              <w:ind w:firstLineChars="85" w:firstLine="170"/>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rsidP="00E01CC4">
            <w:pPr>
              <w:ind w:firstLineChars="85" w:firstLine="170"/>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2D645B9E" w:rsidR="0018307F" w:rsidRPr="007408C5" w:rsidRDefault="0018307F" w:rsidP="00E01CC4">
            <w:pPr>
              <w:ind w:firstLineChars="85" w:firstLine="170"/>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rsidP="00E01CC4">
            <w:pPr>
              <w:ind w:firstLineChars="85" w:firstLine="170"/>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3D0EA9BE" w:rsidR="0018307F" w:rsidRPr="007408C5" w:rsidRDefault="0018307F" w:rsidP="00E01CC4">
            <w:pPr>
              <w:ind w:firstLineChars="85" w:firstLine="170"/>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E01CC4">
            <w:pPr>
              <w:ind w:firstLineChars="85" w:firstLine="170"/>
              <w:rPr>
                <w:rFonts w:ascii="游ゴシック" w:eastAsia="游ゴシック" w:hAnsi="游ゴシック"/>
              </w:rPr>
            </w:pPr>
          </w:p>
        </w:tc>
      </w:tr>
      <w:tr w:rsidR="0018307F" w14:paraId="4792EB82" w14:textId="77777777" w:rsidTr="00430DDB">
        <w:tc>
          <w:tcPr>
            <w:tcW w:w="3396" w:type="dxa"/>
            <w:gridSpan w:val="2"/>
            <w:tcBorders>
              <w:top w:val="single" w:sz="4" w:space="0" w:color="auto"/>
              <w:bottom w:val="dashed" w:sz="4" w:space="0" w:color="auto"/>
            </w:tcBorders>
            <w:vAlign w:val="center"/>
          </w:tcPr>
          <w:p w14:paraId="2CDD41DC" w14:textId="77777777" w:rsidR="0018307F" w:rsidRDefault="0018307F"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18307F" w:rsidRPr="007408C5" w:rsidRDefault="0018307F"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18307F" w:rsidRPr="007408C5" w:rsidRDefault="0018307F" w:rsidP="00C550AB">
            <w:pPr>
              <w:rPr>
                <w:rFonts w:ascii="游ゴシック" w:eastAsia="游ゴシック" w:hAnsi="游ゴシック"/>
              </w:rPr>
            </w:pPr>
          </w:p>
        </w:tc>
        <w:tc>
          <w:tcPr>
            <w:tcW w:w="3964" w:type="dxa"/>
            <w:vMerge w:val="restart"/>
            <w:vAlign w:val="center"/>
          </w:tcPr>
          <w:p w14:paraId="1EDE0C84" w14:textId="3A82987E" w:rsidR="0018307F" w:rsidRPr="007408C5" w:rsidRDefault="0018307F" w:rsidP="00E01CC4">
            <w:pPr>
              <w:ind w:firstLineChars="85" w:firstLine="170"/>
              <w:rPr>
                <w:rFonts w:ascii="游ゴシック" w:eastAsia="游ゴシック" w:hAnsi="游ゴシック"/>
              </w:rPr>
            </w:pPr>
          </w:p>
        </w:tc>
      </w:tr>
      <w:tr w:rsidR="0018307F" w14:paraId="56419425" w14:textId="77777777" w:rsidTr="00430DDB">
        <w:trPr>
          <w:trHeight w:val="510"/>
        </w:trPr>
        <w:tc>
          <w:tcPr>
            <w:tcW w:w="3396" w:type="dxa"/>
            <w:gridSpan w:val="2"/>
            <w:tcBorders>
              <w:top w:val="dashed" w:sz="4" w:space="0" w:color="auto"/>
              <w:bottom w:val="single" w:sz="4" w:space="0" w:color="auto"/>
            </w:tcBorders>
            <w:vAlign w:val="center"/>
          </w:tcPr>
          <w:p w14:paraId="153D2FAC"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18307F" w:rsidRPr="007408C5" w:rsidRDefault="0018307F" w:rsidP="00C550AB">
            <w:pPr>
              <w:rPr>
                <w:rFonts w:ascii="游ゴシック" w:eastAsia="游ゴシック" w:hAnsi="游ゴシック"/>
              </w:rPr>
            </w:pPr>
          </w:p>
        </w:tc>
        <w:tc>
          <w:tcPr>
            <w:tcW w:w="3964" w:type="dxa"/>
            <w:vMerge/>
            <w:vAlign w:val="center"/>
          </w:tcPr>
          <w:p w14:paraId="3D71EA98" w14:textId="75779F1F" w:rsidR="0018307F" w:rsidRPr="007408C5" w:rsidRDefault="0018307F" w:rsidP="00C550AB">
            <w:pPr>
              <w:rPr>
                <w:rFonts w:ascii="游ゴシック" w:eastAsia="游ゴシック" w:hAnsi="游ゴシック"/>
              </w:rPr>
            </w:pPr>
          </w:p>
        </w:tc>
      </w:tr>
      <w:tr w:rsidR="0018307F" w14:paraId="3A864448" w14:textId="77777777" w:rsidTr="00430DDB">
        <w:trPr>
          <w:trHeight w:val="717"/>
        </w:trPr>
        <w:tc>
          <w:tcPr>
            <w:tcW w:w="3396"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3"/>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538715DA"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D2340">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5D2340">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月</w:t>
      </w:r>
      <w:r w:rsidR="00CE07EC">
        <w:rPr>
          <w:rFonts w:ascii="BIZ UDPゴシック" w:eastAsia="BIZ UDPゴシック" w:hAnsi="BIZ UDPゴシック" w:cs="Times New Roman" w:hint="eastAsia"/>
          <w:bCs/>
          <w:spacing w:val="20"/>
          <w:kern w:val="0"/>
          <w:sz w:val="18"/>
          <w:szCs w:val="20"/>
          <w:u w:val="single"/>
        </w:rPr>
        <w:t>1</w:t>
      </w:r>
      <w:r w:rsidR="005D2340">
        <w:rPr>
          <w:rFonts w:ascii="BIZ UDPゴシック" w:eastAsia="BIZ UDPゴシック" w:hAnsi="BIZ UDPゴシック" w:cs="Times New Roman" w:hint="eastAsia"/>
          <w:bCs/>
          <w:spacing w:val="20"/>
          <w:kern w:val="0"/>
          <w:sz w:val="18"/>
          <w:szCs w:val="20"/>
          <w:u w:val="single"/>
        </w:rPr>
        <w:t>3</w:t>
      </w:r>
      <w:r w:rsidR="00694736">
        <w:rPr>
          <w:rFonts w:ascii="BIZ UDPゴシック" w:eastAsia="BIZ UDPゴシック" w:hAnsi="BIZ UDPゴシック" w:cs="Times New Roman" w:hint="eastAsia"/>
          <w:bCs/>
          <w:spacing w:val="20"/>
          <w:kern w:val="0"/>
          <w:sz w:val="18"/>
          <w:szCs w:val="20"/>
          <w:u w:val="single"/>
        </w:rPr>
        <w:t>日</w:t>
      </w:r>
      <w:r w:rsidRPr="00860B07">
        <w:rPr>
          <w:rFonts w:ascii="BIZ UDPゴシック" w:eastAsia="BIZ UDPゴシック" w:hAnsi="BIZ UDPゴシック" w:cs="Times New Roman" w:hint="eastAsia"/>
          <w:bCs/>
          <w:spacing w:val="20"/>
          <w:kern w:val="0"/>
          <w:sz w:val="18"/>
          <w:szCs w:val="20"/>
          <w:u w:val="single"/>
        </w:rPr>
        <w:t>（金曜日）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27E89"/>
    <w:rsid w:val="000816A1"/>
    <w:rsid w:val="000D241D"/>
    <w:rsid w:val="00102C60"/>
    <w:rsid w:val="0013357C"/>
    <w:rsid w:val="0013723D"/>
    <w:rsid w:val="0018307F"/>
    <w:rsid w:val="001F5E51"/>
    <w:rsid w:val="0024716D"/>
    <w:rsid w:val="00253E3D"/>
    <w:rsid w:val="00285A5F"/>
    <w:rsid w:val="003056A1"/>
    <w:rsid w:val="00335C7F"/>
    <w:rsid w:val="00350293"/>
    <w:rsid w:val="003D5638"/>
    <w:rsid w:val="00430DDB"/>
    <w:rsid w:val="00435402"/>
    <w:rsid w:val="00473763"/>
    <w:rsid w:val="00553BD8"/>
    <w:rsid w:val="005D2340"/>
    <w:rsid w:val="00682198"/>
    <w:rsid w:val="00694736"/>
    <w:rsid w:val="006D5680"/>
    <w:rsid w:val="007408C5"/>
    <w:rsid w:val="00812530"/>
    <w:rsid w:val="00822432"/>
    <w:rsid w:val="0087340B"/>
    <w:rsid w:val="009142A9"/>
    <w:rsid w:val="00945754"/>
    <w:rsid w:val="00AC2D99"/>
    <w:rsid w:val="00AE034C"/>
    <w:rsid w:val="00AF1D9D"/>
    <w:rsid w:val="00AF3C35"/>
    <w:rsid w:val="00B36D6B"/>
    <w:rsid w:val="00B41B4F"/>
    <w:rsid w:val="00B54C1B"/>
    <w:rsid w:val="00B621F6"/>
    <w:rsid w:val="00B85330"/>
    <w:rsid w:val="00C03A1A"/>
    <w:rsid w:val="00C17A12"/>
    <w:rsid w:val="00C4763E"/>
    <w:rsid w:val="00C550AB"/>
    <w:rsid w:val="00CE07EC"/>
    <w:rsid w:val="00D17166"/>
    <w:rsid w:val="00DB66D2"/>
    <w:rsid w:val="00E01CC4"/>
    <w:rsid w:val="00E45AFD"/>
    <w:rsid w:val="00EB32FA"/>
    <w:rsid w:val="00F157D0"/>
    <w:rsid w:val="00F17459"/>
    <w:rsid w:val="00F5276D"/>
    <w:rsid w:val="00FF1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2025-04-23T01:24:00Z</cp:lastPrinted>
  <dcterms:created xsi:type="dcterms:W3CDTF">2025-04-23T01:25:00Z</dcterms:created>
  <dcterms:modified xsi:type="dcterms:W3CDTF">2025-04-23T01:25:00Z</dcterms:modified>
</cp:coreProperties>
</file>